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Cálculo Mental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pensamiento matemático mediante cinco ejercicios grupales de cálculo mental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Cálculo Mental en Preescolar</w:t>
      </w:r>
    </w:p>
    <w:p>
      <w:pPr/>
      <w:r>
        <w:rPr/>
        <w:t xml:space="preserve">Lista de verificación para evaluar el pensamiento matemático mediante cinco ejercicios grupales de cálculo mental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actividad grupal de cálculo mental.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pregunta o ejercicio antes de intentar resolverlo.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al menos tres de los cinco ejercicios propuestos.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de conteo</w:t>
            </w:r>
          </w:p>
        </w:tc>
        <w:tc>
          <w:tcPr>
            <w:noWrap/>
          </w:tcPr>
          <w:p>
            <w:pPr/>
            <w:r>
              <w:rPr/>
              <w:t xml:space="preserve">El estudiante utiliza métodos simples de conteo para llegar a la respuesta.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de respuestas</w:t>
            </w:r>
          </w:p>
        </w:tc>
        <w:tc>
          <w:tcPr>
            <w:noWrap/>
          </w:tcPr>
          <w:p>
            <w:pPr/>
            <w:r>
              <w:rPr/>
              <w:t xml:space="preserve">El estudiante expresa su respuesta oralmente de forma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coopera con sus compañeros durante la actividad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atención durante la realización de los ejercicios.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positiva hacia el cálculo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actitud positiva frente a la tarea de cálculo mental.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2026-10-02T04:26:04-05:00</dcterms:created>
  <dcterms:modified xsi:type="dcterms:W3CDTF">2026-10-02T04:26:04-05:00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