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Verbos: Explorando Tiempos Verbales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reconozcan los verbos dentro de las oraciones en diferentes tiempos verbales. A través de un proyecto colaborativo, los alumnos aprenderán a identificar y usar correctamente distintos tiempos verbales, vinculando esta habilidad con situaciones cotidianas y reales que mejoran su comunicación escrita y oral. El enfoque basado en proyectos permite que los estudiantes trabajen de manera activa y autónoma, desarrollando competencias lingüísticas esenciales para su vida académica y personal. Además, el conocimiento sobre los verbos y sus tiempos verbales es fundamental para escribir con claridad y coherencia, facilitando la expresión de ideas en el presente, pasado y futuro, lo que es clave para su éxito en diversas materias y contextos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verbos en oraciones y clasificarlos según su tiempo verbal.</w:t>
      </w:r>
    </w:p>
    <w:p>
      <w:pPr>
        <w:numPr>
          <w:ilvl w:val="0"/>
          <w:numId w:val="1"/>
        </w:numPr>
      </w:pPr>
      <w:r>
        <w:rPr/>
        <w:t xml:space="preserve">Analizar el uso de diferentes tiempos verbales en textos cotidianos y literarios.</w:t>
      </w:r>
    </w:p>
    <w:p>
      <w:pPr>
        <w:numPr>
          <w:ilvl w:val="0"/>
          <w:numId w:val="1"/>
        </w:numPr>
      </w:pPr>
      <w:r>
        <w:rPr/>
        <w:t xml:space="preserve">Crear oraciones y párrafos que integren verbos en variados tiempos verbales de forma correcta.</w:t>
      </w:r>
    </w:p>
    <w:p>
      <w:pPr>
        <w:numPr>
          <w:ilvl w:val="0"/>
          <w:numId w:val="1"/>
        </w:numPr>
      </w:pPr>
      <w:r>
        <w:rPr/>
        <w:t xml:space="preserve">Colaborar en equipo para diseñar un proyecto que muestre el uso de verbos en distintas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hojas blancas para anotaciones y elaboración de productos escritos.</w:t>
      </w:r>
    </w:p>
    <w:p>
      <w:pPr>
        <w:numPr>
          <w:ilvl w:val="0"/>
          <w:numId w:val="2"/>
        </w:numPr>
      </w:pPr>
      <w:r>
        <w:rPr/>
        <w:t xml:space="preserve">Marcadores, plumones y colores para actividades creativas (por grupo, 1 set).</w:t>
      </w:r>
    </w:p>
    <w:p>
      <w:pPr>
        <w:numPr>
          <w:ilvl w:val="0"/>
          <w:numId w:val="2"/>
        </w:numPr>
      </w:pPr>
      <w:r>
        <w:rPr/>
        <w:t xml:space="preserve">Cartulinas o papel kraft para elaborar murales o mapas conceptuales (1 por grupo).</w:t>
      </w:r>
    </w:p>
    <w:p>
      <w:pPr>
        <w:numPr>
          <w:ilvl w:val="0"/>
          <w:numId w:val="2"/>
        </w:numPr>
      </w:pPr>
      <w:r>
        <w:rPr/>
        <w:t xml:space="preserve">Acceso a videos educativos sobre verbos y tiempos verbales (YouTube o plataforma educativa).</w:t>
      </w:r>
    </w:p>
    <w:p>
      <w:pPr>
        <w:numPr>
          <w:ilvl w:val="0"/>
          <w:numId w:val="2"/>
        </w:numPr>
      </w:pPr>
      <w:r>
        <w:rPr/>
        <w:t xml:space="preserve">Dispositivo con proyector o pantalla para mostrar ejemplos y videos.</w:t>
      </w:r>
    </w:p>
    <w:p>
      <w:pPr>
        <w:numPr>
          <w:ilvl w:val="0"/>
          <w:numId w:val="2"/>
        </w:numPr>
      </w:pPr>
      <w:r>
        <w:rPr/>
        <w:t xml:space="preserve">Material impreso con ejemplos de oraciones en distintos tiempos verbales (1 copia por alumno).</w:t>
      </w:r>
    </w:p>
    <w:p>
      <w:pPr>
        <w:numPr>
          <w:ilvl w:val="0"/>
          <w:numId w:val="2"/>
        </w:numPr>
      </w:pPr>
      <w:r>
        <w:rPr/>
        <w:t xml:space="preserve">Aplicaciones digitales para escritura colaborativa (Google Docs o similar, 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verbo y su función en la oración.</w:t>
      </w:r>
    </w:p>
    <w:p>
      <w:pPr>
        <w:numPr>
          <w:ilvl w:val="0"/>
          <w:numId w:val="3"/>
        </w:numPr>
      </w:pPr>
      <w:r>
        <w:rPr/>
        <w:t xml:space="preserve">Habilidad para leer oraciones simples y reconocer palabras clave.</w:t>
      </w:r>
    </w:p>
    <w:p>
      <w:pPr>
        <w:numPr>
          <w:ilvl w:val="0"/>
          <w:numId w:val="3"/>
        </w:numPr>
      </w:pPr>
      <w:r>
        <w:rPr/>
        <w:t xml:space="preserve">Experiencia previa identificando oraciones simples en textos cortos.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Proyecto: "Descubriendo los Verbos"
Sesión 1: Introducción y Exploración de Verbos y Tiempos Verbales (60 minutos)
Fase de Inicio
Tiempo estimado: 10 minutos
Propósito de la sesión:
Docente: Explica que comenzaremos un proyecto para conocer y usar los verbos en diferentes tiempos verbales, que les ayudará a escribir mejor y entender mejor los textos que leen.
Estudiantes: Escuchan y se preparan para participar activamente.
Activación de conocimientos previos:
Docente: Pregunta en voz alta: "¿Qué es un verbo? ¿Pueden darme ejemplos de acciones que hacen ustedes todos los días?"
Estudiantes: Responden oralmente con ejemplos de verbos como "correr", "estudiar", "jugar".
Motivación y enganche:
Docente: Proyecta un video corto (3 minutos) con escenas de personas realizando acciones en diferentes tiempos (pasado, presente, futuro) y pregunta: "¿Cómo saben cuándo sucede cada acción?"
Estudiantes: Observan el video y participan respondiendo la pregunta.
Contextualización:
Docente: Explica que los verbos nos dicen qué acción sucede y el tiempo verbal nos indica cuándo sucede. Esto es importante para contar historias, describir eventos y comunicar ideas con claridad.
Estudiantes: Relacionan la importancia con sus actividades diarias, como contar lo que hicieron ayer o lo que harán mañana.
Fase de Desarrollo
Tiempo estimado: 45 minutos
Presentación del contenido:
Docente: Introduce una lluvia de ideas en grupo sobre los tiempos verbales: presente, pasado y futuro. Muestra ejemplos en la pizarra con oraciones simples y destaca los verbos y sus tiempos.
Actividades de aprendizaje activo:
Actividad 1: "Detectives de verbos"
Objetivo: Identificar verbos y su tiempo verbal en oraciones.
Instrucciones:
El docente entrega una ficha con 10 oraciones mixtas (presente, pasado y futuro).
En parejas, los estudiantes subrayan los verbos y escriben al lado el tiempo verbal que identifican (presente, pasado, futuro).
Después, comparten sus respuestas con otro par para comparar.
Organización: Parejas
Producto: Ficha con verbos subrayados y tiempos verbales anotados.
Tiempo: 20 minutos
Rol docente: Observa, guía con preguntas como "¿Por qué crees que este verbo está en pasado?" y aclara dudas.
Actividad 2: "Creando oraciones en equipo"
Objetivo: Crear oraciones utilizando verbos en diferentes tiempos verbales.
Instrucciones:
Divide a la clase en grupos de 3-4 estudiantes.
Cada grupo recibe un tiempo verbal (presente, pasado o futuro).
Debaten y escriben cinco oraciones que usen verbos correctamente en ese tiempo.
Comparten algunas oraciones con toda la clase.
Organización: Grupos de 3-4
Producto: Lista de 5 oraciones por grupo.
Tiempo: 25 minutos
Rol docente: Facilita la discusión, corrige errores y pregunta "¿Cómo sabemos que este verbo está en futuro?"
Diferenciación:
Para estudiantes que terminan antes: Proponer que escriban una breve historia usando verbos en los tres tiempos.
Para estudiantes que requieren apoyo: Ofrecer ejemplos adicionales y trabajar con ellos en una mini sesión guiada para identificar el tiempo verbal.
Transiciones:
Docente: Finaliza la sesión recordando que en la próxima sesión seguirán trabajando con verbos y empezarán a construir su proyecto para mostrar todo lo aprendido.
Fase de Cierre
Tiempo estimado: 5 minutos
Síntesis:
Docente: Solicita que cada estudiante diga una oración con un verbo en presente, pasado o futuro para reforzar lo aprendido.
Reflexión metacognitiva:
¿Qué aprendí hoy sobre los verbos y los tiempos verbales?
¿Cómo puedo usar esta información para escribir mejor?
¿Qué me gustaría descubrir más sobre los verbos?
Retroalimentación:
Docente: Ofrece comentarios positivos y corrige errores comunes observados en las actividades para que la próxima sesión sea más efectiva.
Transferencia:
Docente: Explica que en la próxima sesión empezarán a crear un producto que muestre su conocimiento sobre verbos en diferentes tiempos, usando lo que aprendieron hoy.
Sesión 2: Profundizando en Tiempos Verbales y Preparación del Proyecto (60 minutos)
Fase de Inicio
Tiempo estimado: 10 minutos
Propósito de la sesión:
Docente: Recuerda brevemente lo aprendido sobre verbos y tiempos verbales. Presenta el objetivo de hoy: identificar tiempos verbales en textos más largos y comenzar a planear el proyecto.
Estudiantes: Escuchan y se preparan para analizar textos.
Activación de conocimientos previos:
Docente: Pregunta: "¿Recuerdan los tres tiempos verbales? ¿Pueden poner ejemplos de oraciones que usen estos tiempos?"
Estudiantes: Responden oralmente y escriben algunos ejemplos en el cuaderno.
Motivación y enganche:
Docente: Lee un breve texto narrativo (aprox. 8-10 oraciones) que incluye verbos en presente, pasado y futuro. Pregunta: "¿Pueden encontrar diferentes tiempos verbales en esta historia?"
Estudiantes: Escuchan y responden, emocionados de descubrir los verbos en el texto.
Contextualización:
Docente: Explica que conocer los tiempos verbales ayuda a entender mejor las historias y a contar las propias con claridad.
Estudiantes: Relacionan con la lectura y escritura de cuentos o informes escolares.
Fase de Desarrollo
Tiempo estimado: 45 minutos
Presentación del contenido:
Docente: Explica que analizarán textos para ubicar verbos y sus tiempos, y luego usarán esa información para diseñar su proyecto.
Actividades de aprendizaje activo:
Actividad 1: "Análisis de texto en grupo"
Objetivo: Analizar verbos y tiempos verbales en un texto narrativo.
Instrucciones:
Divide a la clase en grupos de 4.
Entrega a cada grupo un texto narrativo corto impreso.
Los estudiantes subrayan los verbos y clasifican cada verbo en presente, pasado o futuro.
Discuten en grupo por qué clasificaron cada verbo en ese tiempo.
Preparan una breve explicación para compartir con la clase.
Organización: Grupos de 4
Producto: Texto marcado y explicación oral.
Tiempo: 30 minutos
Rol docente: Supervisa, hace preguntas guía como "¿Qué nos indica la terminación del verbo sobre el tiempo?" y apoya discusiones.
Actividad 2: "Planeando nuestro proyecto"
Objetivo: Organizar ideas para un proyecto que muestre el uso de verbos en distintos tiempos.
Instrucciones:
Cada grupo elige un formato para su proyecto (por ejemplo: cartel, historieta, video corto, presentación).
Discuten qué verbos y tiempos verbales quieren destacar y cómo lo harán.
Escriben un plan breve con roles y tareas para cada integrante.
Organización: Grupos de 4
Producto: Plan de proyecto escrito.
Tiempo: 15 minutos
Rol docente: Ayuda a clarificar ideas, sugiere recursos y asegura que todos participen.
Diferenciación:
Estudiantes avanzados pueden incluir verbos en tiempos compuestos o modos verbales para enriquecer el análisis.
Estudiantes que requieran apoyo reciben textos con menos oraciones y ejemplos extra de verbos clásicos.
Transiciones:
Docente: Concluye invitando a los estudiantes a comenzar a recopilar materiales y preparar borradores para el proyecto en la próxima sesión.
Fase de Cierre
Tiempo estimado: 5 minutos
Síntesis:
Docente: Solicita que cada grupo comparta una oración con un verbo en un tiempo verbal distinto y explique por qué lo eligieron.
Reflexión metacognitiva:
¿Cómo identificamos los tiempos verbales en un texto más largo?
¿Qué dificultades tuvimos al analizar los verbos?
¿Qué aportó la planificación para nuestro proyecto?
Retroalimentación:
Docente: Da comentarios sobre la participación y claridad en las explicaciones, orienta ajustes en la planificación.
Transferencia:
Docente: Recuerda que en la próxima sesión trabajarán en la elaboración del proyecto para mostrar lo aprendido.
Sesión 3: Elaboración del Proyecto sobre Verbos y Tiempos Verbales (60 minutos)
Fase de Inicio
Tiempo estimado: 10 minutos
Propósito de la sesión:
Docente: Recuerda el plan del proyecto y motiva a los estudiantes a trabajar colaborativamente para crear un producto que refleje su aprendizaje.
Estudiantes: Revisan el plan y se preparan para iniciar la creación.
Activación de conocimientos previos:
Docente: Pregunta: "¿Qué verbos y tiempos verbales queremos mostrar en nuestro proyecto?"
Estudiantes: Repasan las ideas del plan y discuten brevemente.
Motivación y enganche:
Docente: Muestra ejemplos de proyectos creativos (imágenes o videos breves) para inspirar.
Estudiantes: Se entusiasman y hacen preguntas sobre materiales y técnicas.
Contextualización:
Docente: Recuerda que esta actividad les ayudará a expresar sus ideas con claridad y a entender mejor la comunicación escrita.
Estudiantes: Se sienten motivados a aplicar lo aprendido en un producto concreto.
Fase de Desarrollo
Tiempo estimado: 45 minutos
Presentación del contenido:
Docente: Explica que ahora es momento de poner manos a la obra y construir el proyecto, usando la información y planificación previa.
Actividades de aprendizaje activo:
Actividad 1: "Construcción del proyecto"
Objetivo: Aplicar el conocimiento sobre verbos y tiempos verbales en un producto tangible.
Instrucciones:
Los grupos trabajan en su proyecto (cartel, historieta, presentación digital, video, etc.).
Integran oraciones con verbos en los tiempos verbales estudiados.
Revisan entre compañeros para asegurar que los verbos y tiempos estén correctos.
Organización: Grupos
Producto: Proyecto elaborado (visual, escrito o digital).
Tiempo: 45 minutos
Rol docente: Supervisa el progreso, da retroalimentación inmediata y resuelve dudas.
Diferenciación:
Estudiantes que terminan antes pueden ayudar a otros grupos o preparar una explicación breve para la presentación final.
Quienes necesiten apoyo reciben asesoría personalizada y materiales simplificados para completar su parte.
Transiciones:
Docente: Anuncia que en la siguiente sesión presentarán sus proyectos y reflexionarán sobre lo aprendido.
Fase de Cierre
Tiempo estimado: 5 minutos
Síntesis:
Docente: Pregunta rápida: "¿Cuál fue el verbo y tiempo verbal más fácil y cuál el más difícil para incluir en su proyecto?"
Reflexión metacognitiva:
¿Cómo trabajamos en equipo para crear el proyecto?
¿Qué aprendí al aplicar los tiempos verbales en mi proyecto?
¿Qué puedo mejorar para próximas ocasiones?
Retroalimentación:
Docente: Felicita el esfuerzo y puntualiza ideas para la presentación final.
Transferencia:
Docente: Recuerda que en la siguiente sesión presentarán y evaluarán su trabajo.
Sesión 4: Presentación, Reflexión y Evaluación del Proyecto (60 minutos)
Fase de Inicio
Tiempo estimado: 10 minutos
Propósito de la sesión:
Docente: Explica que hoy compartirán sus proyectos con la clase y reflexionarán sobre lo aprendido para consolidar su conocimiento.
Estudiantes: Se preparan para presentar y escuchar a sus compañeros.
Activación de conocimientos previos:
Docente: Recuerda brevemente los objetivos del proyecto y pregunta: "¿Qué aprendimos sobre los verbos y los tiempos verbales?"
Estudiantes: Responden y expresan expectativas para la sesión.
Motivación y enganche:
Docente: Propone que esta sesión es una oportunidad para mostrar el talento y aprendizaje de cada grupo.
Estudiantes: Se motivan para dar lo mejor en sus presentaciones.
Contextualización:
Docente: Señala que saber usar verbos correctamente es útil para la escuela y para comunicar ideas en la vida diaria.
Estudiantes: Reconocen la importancia práctica del aprendizaje.
Fase de Desarrollo
Tiempo estimado: 40 minutos
Presentación del contenido:
Docente: Organiza el momento para que cada grupo presente su proyecto a la clase, explicando los verbos y tiempos verbales usados.
Actividades de aprendizaje activo:
Actividad 1: "Presentación de proyectos"
Objetivo: Comunicar conocimientos sobre verbos y tiempos verbales mediante un producto colectivo.
Instrucciones:
Cada grupo presenta su proyecto (5 minutos por grupo aprox.).
Los demás estudiantes escuchan y anotan dos cosas que aprendieron y una pregunta que tengan.
Al final de cada presentación, se abre un espacio breve para preguntas y comentarios.
Organización: Plenaria
Producto: Presentaciones orales y productos visuales.
Tiempo: 40 minutos
Rol docente: Modera, da retroalimentación positiva y puntualiza aciertos y aspectos a mejorar.
Diferenciación:
Estudiantes que se sienten nerviosos pueden presentar con apoyo de un compañero o usando material visual para guiar su exposición.
Quienes terminan antes pueden ayudar a organizar materiales o apoyar en la retroalimentación constructiva.
Transiciones:
Docente: Cierra la presentación felicitando a todos por su esfuerzo y dedicación.
Fase de Cierre
Tiempo estimado: 10 minutos
Síntesis:
Docente: Solicita que cada estudiante complete un "ticket de salida" escribiendo tres ideas clave que aprendieron sobre los verbos y tiempos verbales y una pregunta para seguir aprendiendo.
Reflexión metacognitiva:
¿Cómo me ayudó este proyecto a entender mejor los verbos y sus tiempos?
¿Qué parte del trabajo en equipo fue más valiosa para mí?
¿Cómo puedo usar lo aprendido en otras materias o en mi vida diaria?
Retroalimentación:
Docente: Revisa las respuestas del ticket de salida para identificar logros y dudas, y ofrece comentarios finales que refuercen el aprendizaje.
Transferencia:
Docente: Propone que los estudiantes practiquen identificar verbos y tiempos verbales en sus lecturas y escritos fuera del aula, y estén atentos a usarlos correctamente en sus tareas.
Tarea o reto:
Docente: Invita a los estudiantes a escribir un párrafo corto sobre un evento personal usando verbos en presente, pasado y futuro,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(identificación inicial de verbos).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con observación directa, retroalimentación, y revisión de productos parciales (fichas, oraciones, planes y proyectos).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a través de la presentación final del proyecto y el ticket de salida reflexivo.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los verbos y su tiempo verbal en oraciones (Objetivo 1).</w:t>
      </w:r>
    </w:p>
    <w:p>
      <w:pPr>
        <w:numPr>
          <w:ilvl w:val="0"/>
          <w:numId w:val="5"/>
        </w:numPr>
      </w:pPr>
      <w:r>
        <w:rPr/>
        <w:t xml:space="preserve">Analiza y explica el uso de distintos tiempos verbales en textos (Objetivo 2).</w:t>
      </w:r>
    </w:p>
    <w:p>
      <w:pPr>
        <w:numPr>
          <w:ilvl w:val="0"/>
          <w:numId w:val="5"/>
        </w:numPr>
      </w:pPr>
      <w:r>
        <w:rPr/>
        <w:t xml:space="preserve">Elabora oraciones y productos escritos con verbos en tiempos verbales variados y adecuados (Objetivo 3).</w:t>
      </w:r>
    </w:p>
    <w:p>
      <w:pPr>
        <w:numPr>
          <w:ilvl w:val="0"/>
          <w:numId w:val="5"/>
        </w:numPr>
      </w:pPr>
      <w:r>
        <w:rPr/>
        <w:t xml:space="preserve">Participa activamente en equipo para diseñar y presentar un proyecto coherente sobre verbos y tiempos verbales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identificación y clasificación de verbos.</w:t>
      </w:r>
    </w:p>
    <w:p>
      <w:pPr>
        <w:numPr>
          <w:ilvl w:val="0"/>
          <w:numId w:val="6"/>
        </w:numPr>
      </w:pPr>
      <w:r>
        <w:rPr/>
        <w:t xml:space="preserve">Rúbrica para evaluar el proyecto final (claridad, uso correcto de verbos, presentación, trabajo en equipo).</w:t>
      </w:r>
    </w:p>
    <w:p>
      <w:pPr>
        <w:numPr>
          <w:ilvl w:val="0"/>
          <w:numId w:val="6"/>
        </w:numPr>
      </w:pPr>
      <w:r>
        <w:rPr/>
        <w:t xml:space="preserve">Observación directa y notas anecdóticas durante actividades y presentaciones.</w:t>
      </w:r>
    </w:p>
    <w:p>
      <w:pPr>
        <w:numPr>
          <w:ilvl w:val="0"/>
          <w:numId w:val="6"/>
        </w:numPr>
      </w:pPr>
      <w:r>
        <w:rPr/>
        <w:t xml:space="preserve">Autoevaluación y coevaluación durante el proceso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Fichas con identificación de verbos y tiempos verbales.</w:t>
      </w:r>
    </w:p>
    <w:p>
      <w:pPr>
        <w:numPr>
          <w:ilvl w:val="0"/>
          <w:numId w:val="7"/>
        </w:numPr>
      </w:pPr>
      <w:r>
        <w:rPr/>
        <w:t xml:space="preserve">Oraciones y párrafos creados en grupo.</w:t>
      </w:r>
    </w:p>
    <w:p>
      <w:pPr>
        <w:numPr>
          <w:ilvl w:val="0"/>
          <w:numId w:val="7"/>
        </w:numPr>
      </w:pPr>
      <w:r>
        <w:rPr/>
        <w:t xml:space="preserve">Plan y producto final del proyecto sobre verbos y tiempos verbales.</w:t>
      </w:r>
    </w:p>
    <w:p>
      <w:pPr>
        <w:numPr>
          <w:ilvl w:val="0"/>
          <w:numId w:val="7"/>
        </w:numPr>
      </w:pPr>
      <w:r>
        <w:rPr/>
        <w:t xml:space="preserve">Presentación oral del proyecto.</w:t>
      </w:r>
    </w:p>
    <w:p>
      <w:pPr>
        <w:numPr>
          <w:ilvl w:val="0"/>
          <w:numId w:val="7"/>
        </w:numPr>
      </w:pPr>
      <w:r>
        <w:rPr/>
        <w:t xml:space="preserve">Respuesta escrita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67B8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4141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456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5BF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B945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BF68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FAE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2026-10-01T22:57:59-05:00</dcterms:created>
  <dcterms:modified xsi:type="dcterms:W3CDTF">2026-10-01T22:57:59-05:00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