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Dominando las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dominen las operaciones con fracciones de forma dinámica, significativa y motivadora a través de la gamificación. A lo largo de seis sesiones, los alumnos explorarán la suma, resta, multiplicación y división de fracciones, comprendiendo sus propiedades y aplicándolas en contextos cotidianos y reales. El enfoque lúdico, mediante puntos, retos y recompensas, aumentará la participación activa y el compromiso, facilitando la interiorización de conceptos matemáticos fundamentales. Además, este aprendizaje es esencial para desarrollar habilidades numéricas que se aplican en la vida diaria, como medir, cocinar, dividir cantidades y resolver problemas prácticos. Así, los estudiantes no sólo adquieren conocimientos técnicos, sino que también fortalecen su capacidad para pensar críticamente y resolver problemas, conectando las matemáticas con su entorno inmediato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la estructura de las fracciones y sus operaciones básicas.</w:t>
      </w:r>
    </w:p>
    <w:p>
      <w:pPr>
        <w:numPr>
          <w:ilvl w:val="0"/>
          <w:numId w:val="1"/>
        </w:numPr>
      </w:pPr>
      <w:r>
        <w:rPr/>
        <w:t xml:space="preserve">Aplicar correctamente la suma y resta de fracciones con igual y diferente denominador.</w:t>
      </w:r>
    </w:p>
    <w:p>
      <w:pPr>
        <w:numPr>
          <w:ilvl w:val="0"/>
          <w:numId w:val="1"/>
        </w:numPr>
      </w:pPr>
      <w:r>
        <w:rPr/>
        <w:t xml:space="preserve">Ejecutar la multiplicación y división de fracciones y simplificar los resultados.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operaciones con fracciones.</w:t>
      </w:r>
    </w:p>
    <w:p>
      <w:pPr>
        <w:numPr>
          <w:ilvl w:val="0"/>
          <w:numId w:val="1"/>
        </w:numPr>
      </w:pPr>
      <w:r>
        <w:rPr/>
        <w:t xml:space="preserve">Colaborar en actividades grupales y utilizar recursos gamificados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(1 por estudiante).</w:t>
      </w:r>
    </w:p>
    <w:p>
      <w:pPr>
        <w:numPr>
          <w:ilvl w:val="0"/>
          <w:numId w:val="2"/>
        </w:numPr>
      </w:pPr>
      <w:r>
        <w:rPr/>
        <w:t xml:space="preserve">Tarjetas didácticas con fracciones y operaciones impresas (al menos 60 tarjetas).</w:t>
      </w:r>
    </w:p>
    <w:p>
      <w:pPr>
        <w:numPr>
          <w:ilvl w:val="0"/>
          <w:numId w:val="2"/>
        </w:numPr>
      </w:pPr>
      <w:r>
        <w:rPr/>
        <w:t xml:space="preserve">Pizarras pequeñas blancas y marcadores para cada grupo (6 pizarras).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Juego digital o app de operaciones con fracciones recomendado (ejemplo: "Fracciones en Juego" o similar).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(6 juegos de hojas).</w:t>
      </w:r>
    </w:p>
    <w:p>
      <w:pPr>
        <w:numPr>
          <w:ilvl w:val="0"/>
          <w:numId w:val="2"/>
        </w:numPr>
      </w:pPr>
      <w:r>
        <w:rPr/>
        <w:t xml:space="preserve">Tablero de puntos visible en el aula para registrar avances y niveles.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 (al menos 18).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y su representación gráfica.</w:t>
      </w:r>
    </w:p>
    <w:p>
      <w:pPr>
        <w:numPr>
          <w:ilvl w:val="0"/>
          <w:numId w:val="3"/>
        </w:numPr>
      </w:pPr>
      <w:r>
        <w:rPr/>
        <w:t xml:space="preserve">Habilidad para identificar numerador y denominador.</w:t>
      </w:r>
    </w:p>
    <w:p>
      <w:pPr>
        <w:numPr>
          <w:ilvl w:val="0"/>
          <w:numId w:val="3"/>
        </w:numPr>
      </w:pPr>
      <w:r>
        <w:rPr/>
        <w:t xml:space="preserve">Familiaridad con conceptos de múltiplos y divisores.</w:t>
      </w:r>
    </w:p>
    <w:p>
      <w:pPr>
        <w:numPr>
          <w:ilvl w:val="0"/>
          <w:numId w:val="3"/>
        </w:numPr>
      </w:pPr>
      <w:r>
        <w:rPr/>
        <w:t xml:space="preserve">Experiencia previa en operaciones básicas de suma y resta con números enteros.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suma de fracciones con igual denominador
Fase de Inicio
Tiempo estimado: 15 minutos
Propósito de la sesión:
Iniciar conociendo qué son las fracciones y cómo sumar fracciones con igual denominador, para sentar las bases del aprendizaje.
Activación de conocimientos previos:
Docente: "¿Alguien ha repartido una pizza o un pastel? ¿Cómo dividieron las porciones? ¿Qué fracción correspondería a una porción? Escriban en su cuaderno qué creen que es una fracción."
Estudiantes: Escriben y comparten ideas breves en plenaria (mínimo 3 respuestas).
Motivación y enganche:
Docente: "Hoy vamos a convertirnos en 'Maestros de las Fracciones' y ganaremos puntos y medallas por cada reto que superemos. ¡Atentos, que esto será divertido y útil!"
Contextualización:
Docente: "Las fracciones están en nuestra vida diaria: recetas, tiempo, dinero. Aprender a sumarlas correctamente nos ayuda a tomar mejores decisiones."
Fase de Desarrollo
Tiempo estimado: 95 minutos
Presentación del contenido:
Se presenta un video animado (5 minutos) que explica la suma de fracciones con igual denominador. Se usa lenguaje sencillo y ejemplos visuales, enfatizando que sólo sumamos los numeradores y mantenemos el denominador.
Actividad 1: "Carrera de sumas con fracciones" (Objetivo: Aplicar la suma de fracciones con igual denominador)
Instrucciones: El docente reparte tarjetas con fracciones de igual denominador a grupos de 4. Cada grupo debe resolver en pizarras pequeñas la suma de dos fracciones de sus tarjetas y mostrar el resultado rápido y correcto para ganar puntos.
Organización: Grupos de 4 estudiantes.
Producto: Resultados escritos en pizarras y explicación oral rápida.
Tiempo: 30 minutos.
Rol docente: Supervisar, resolver dudas específicas, motivar y registrar puntos.
Actividad 2: "Caza de fracciones" (Objetivo: Analizar y reconocer la suma correcta de fracciones con igual denominador)
Instrucciones: En el aula, se esconden tarjetas con sumas y resultados correctos e incorrectos. Los estudiantes, en parejas, deben encontrar y justificar cuáles son correctas y corregir las erróneas.
Organización: Parejas.
Producto: Lista de sumas correctas y correcciones anotadas.
Tiempo: 30 minutos.
Rol docente: Facilitar, guiar preguntas y promover justificaciones.
Actividad 3: "Desafío digital: Sumas rápidas" (Objetivo: Practicar la suma con apoyo tecnológico)
Instrucciones: En computadoras o tablets, los estudiantes juegan a un juego digital donde deben sumar fracciones con igual denominador para avanzar niveles y ganar medallas virtuales.
Organización: Individual.
Producto: Captura de pantalla o anotación del nivel alcanzado.
Tiempo: 30 minutos.
Rol docente: Apoyar en dificultades técnicas, incentivar competencia sana.
Diferenciación:
Estudiantes avanzados: Se les ofrece retos para sumar tres o más fracciones con igual denominador y explicar el procedimiento.
Estudiantes con dificultades: Uso de material manipulativo (círculos fraccionados) para visualizar la suma y reforzar el concepto.
Transición:
El docente conecta la suma con igual denominador con el próximo desafío: sumar fracciones con diferente denominador, planteando preguntas para generar expectativa.
Fase de Cierre
Tiempo estimado: 10 minutos
Síntesis:
Docente: "En equipo, escriban en el pizarrón las 3 ideas clave para sumar fracciones con igual denominador."
Estudiantes: Colaboran para elaborar el resumen.
Reflexión metacognitiva:
¿Qué me ayudó a entender cómo sumar fracciones con igual denominador?
¿Cuál fue la parte más fácil y cuál la más difícil?
¿Cómo puedo usar esta habilidad en la vida diaria?
Retroalimentación:
El docente ofrece comentarios personalizados, resalta aciertos y orienta mejoras de forma positiva.
Transferencia:
Se anticipa que en la próxima sesión aprenderán a sumar fracciones con diferente denominador, lo que ampliará sus habilidades.
Tarea o reto:
Preparar una lista de situaciones cotidianas donde creen que se usan fracciones (ejemplo: recetas, tiempos, partes de objetos).
Sesión 2: Sumas y restas de fracciones con diferente denominador
Fase de Inicio
Tiempo estimado: 15 minutos
Propósito de la sesión:
Conectar con la sesión anterior y aprender a sumar y restar fracciones con diferentes denominadores, entendiendo la necesidad de un denominador común.
Activación de conocimientos previos:
Docente: "Recordemos cómo sumamos fracciones con igual denominador. Ahora, ¿cómo creen que podemos sumar estas fracciones: 1/3 + 1/4? ¿Es posible sumarlas directamente?"
Estudiantes: Responden y expresan ideas en plenaria.
Motivación y enganche:
Docente: Presenta un reto: "Si logramos dominar las sumas y restas con diferentes denominadores, ganaremos la insignia de 'Expertos en Fracciones' y puntos extra para el tablero."
Contextualización:
Docente: "En la vida real muchas veces tenemos que juntar partes que no son iguales, como cuando mezclamos diferentes ingredientes o compartimos objetos con diferentes tamaños de partes."
Fase de Desarrollo
Tiempo estimado: 95 minutos
Presentación del contenido:
Se explica el concepto del mínimo común denominador (MCD) para poder sumar y restar fracciones con diferentes denominadores, usando una presentación interactiva y ejemplos visuales.
Actividad 1: "Búsqueda del MCD en equipos" (Objetivo: Analizar y calcular el mínimo común denominador)
Instrucciones: En equipos, reciben listas de pares de denominadores y deben encontrar el MCD usando multiplicación o descomposición en factores.
Organización: Grupos de 4 estudiantes.
Producto: Listas con MCD encontrados y explicación del procedimiento.
Tiempo: 30 minutos.
Rol docente: Supervisar, apoyar con preguntas guía y verificar resultados.
Actividad 2: "Taller de suma y resta con diferente denominador" (Objetivo: Aplicar la suma y resta con fracciones de diferente denominador)
Instrucciones: Cada grupo recibe ejercicios progresivos para resolver sumas y restas con diferente denominador, primero transformando las fracciones al denominador común.
Organización: Grupos de 4 estudiantes.
Producto: Ejercicios resueltos y justificación del procedimiento escrita.
Tiempo: 40 minutos.
Rol docente: Asesorar, corregir errores y fomentar discusión grupal.
Actividad 3: "Desafío de puntos: sumas y restas" (Objetivo: Practicar y reforzar habilidades mediante retos)
Instrucciones: En parejas, compiten resolviendo problemas con sumas y restas de fracciones con diferente denominador en un tiempo limitado para ganar puntos.
Organización: Parejas.
Producto: Resultados anotados y explicación breve de la estrategia usada.
Tiempo: 25 minutos.
Rol docente: Facilitar el juego, contabilizar puntos y promover retroalimentación inmediata.
Diferenciación:
Estudiantes avanzados: Resolver ejercicios con fracciones mixtas y simplificación al final.
Estudiantes con dificultades: Uso de diagramas de barras o círculos fraccionados para visualizar la equivalencia de fracciones.
Transición:
El docente menciona que la siguiente sesión se abordará la multiplicación de fracciones, que es más sencilla y útil para muchos problemas.
Fase de Cierre
Tiempo estimado: 10 minutos
Síntesis:
Docente: "Cada equipo escribirá en una hoja tres pasos para sumar o restar fracciones con diferente denominador."
Estudiantes: Comparten y pegan sus hojas en el pizarrón.
Reflexión metacognitiva:
¿Qué estrategia me ayudó a encontrar el denominador común?
¿Cómo puedo explicar a un compañero la suma de fracciones con diferente denominador?
¿En qué situaciones cotidianas podría usar estas operaciones?
Retroalimentación:
El docente comenta positivamente las explicaciones y aclara dudas finales.
Transferencia:
Se anticipa que la multiplicación y división de fracciones será el siguiente paso para seguir avanzando.
Tarea o reto:
Resolver 5 sumas o restas de fracciones con diferente denominador en su cuaderno, usando el procedimiento aprendido.
Sesión 3: Multiplicación de fracciones
Fase de Inicio
Tiempo estimado: 15 minutos
Propósito de la sesión:
Iniciar el aprendizaje de la multiplicación de fracciones para ampliar el dominio de operaciones.
Activación de conocimientos previos:
Docente: "¿Qué saben sobre multiplicar números? ¿Cómo creen que se multiplica una fracción por otra? Pensemos en ejemplos como 1/2 × 3/4."
Estudiantes: Discusión breve y respuestas en plenaria.
Motivación y enganche:
Docente: "Hoy abriremos el 'Cofre del Tesoro de la multiplicación de fracciones'. Cada respuesta correcta nos acerca a abrirlo y descubrir premios." 
Contextualización:
Docente: "Multiplicar fracciones es útil para calcular partes de partes, como cuántos litros hay en medio de un litro o fracciones de tiempo."
Fase de Desarrollo
Tiempo estimado: 95 minutos
Presentación del contenido:
Explicación interactiva con ejemplos visuales y manipulativos para mostrar que se multiplican numeradores entre sí y denominadores entre sí, seguida de simplificación.
Actividad 1: "Exploradores multiplicadores" (Objetivo: Aplicar la multiplicación de fracciones)
Instrucciones: En grupos, resuelven ejercicios con tarjetas que indican pares de fracciones para multiplicar y simplificar, registrando resultados en pizarras.
Organización: Grupos de 4.
Producto: Ejercicios resueltos y explicados oralmente.
Tiempo: 30 minutos.
Rol docente: Facilitar dudas y promover que expliquen el proceso.
Actividad 2: "Juego de tablero: Multiplicando fracciones" (Objetivo: Practicar multiplicaciones en un contexto lúdico)
Instrucciones: En equipos, avanzan en un tablero respondiendo ejercicios de multiplicación de fracciones; cada respuesta correcta permite avanzar casillas y ganar puntos.
Organización: Equipos de 3-4 estudiantes.
Producto: Puntuaciones registradas en el tablero y hoja de resultados.
Tiempo: 40 minutos.
Rol docente: Moderar el juego, validar respuestas y motivar.
Actividad 3: "Multiplicación digital" (Objetivo: Reforzar con tecnología)
Instrucciones: Uso de app o juego digital para practicar multiplicación de fracciones, con niveles de dificultad ajustables.
Organización: Individual.
Producto: Captura o nota del nivel alcanzado.
Tiempo: 25 minutos.
Rol docente: Apoyar en dificultades y fomentar competencia sana.
Diferenciación:
Avanzados: Resolver multiplicaciones con fracciones mixtas o números enteros y fracciones.
Apoyo: Uso de diagramas y material manipulativo para visualizar la multiplicación.
Transición:
Se conecta con la próxima sesión de división de fracciones, destacando que es otra operación importante que se relaciona con la multiplicación.
Fase de Cierre
Tiempo estimado: 10 minutos
Síntesis:
Docente: "Cada estudiante escribe en una tarjeta la regla para multiplicar fracciones."
Estudiantes: Comparten en plenaria y se pegan las tarjetas en el aula.
Reflexión metacognitiva:
¿Cómo puedo explicar la multiplicación de fracciones a un amigo?
¿Qué cambios noté al multiplicar fracciones en comparación con sumar?
¿Qué situaciones podrían necesitar multiplicar fracciones?
Retroalimentación:
Comentarios positivos y aclaración de dudas finales.
Transferencia:
Se invita a pensar en la división de fracciones para la próxima sesión.
Tarea o reto:
Resolver 5 ejercicios de multiplicación de fracciones en casa y traer dudas.
Sesión 4: División de fracciones
Fase de Inicio
Tiempo estimado: 15 minutos
Propósito de la sesión:
Comprender y practicar la división de fracciones, utilizando el concepto de multiplicar por el recíproco.
Activación de conocimientos previos:
Docente: "¿Qué significa dividir? ¿Cómo dividirías 3 entre 4? ¿Y cómo creen que se divide una fracción entre otra?"
Estudiantes: Responden y discuten en parejas.
Motivación y enganche:
Docente: "Hoy desbloquearemos la habilidad secreta para dividir fracciones, que nos convertirá en verdaderos expertos y ganaremos medallas especiales."
Contextualización:
Docente: "Dividir fracciones es útil para repartir cosas o entender cuánto cabe de una fracción en otra."
Fase de Desarrollo
Tiempo estimado: 95 minutos
Presentación del contenido:
Se explica la regla de dividir fracciones multiplicando por el inverso, con ejemplos visuales y ejercicios guiados.
Actividad 1: "Inversos y división" (Objetivo: Comprender y aplicar la división de fracciones)
Instrucciones: En grupos, reciben ejercicios para convertir divisiones en multiplicaciones por el recíproco y resolver.
Organización: Grupos de 4.
Producto: Ejercicios resueltos y explicación del proceso.
Tiempo: 30 minutos.
Rol docente: Guiar, corregir y promover comprensión.
Actividad 2: "Competencia rápida: división de fracciones" (Objetivo: Practicar con rapidez y precisión)
Instrucciones: En parejas, compiten resolviendo ejercicios de división en pizarras pequeñas, ganando puntos por rapidez y corrección.
Organización: Parejas.
Producto: Resultados y puntuaciones.
Tiempo: 40 minutos.
Rol docente: Controlar tiempos, validar respuestas y motivar.
Actividad 3: "Juego digital: División en acción" (Objetivo: Reforzar con tecnología)
Instrucciones: Uso de app o juego digital para resolver divisiones de fracciones en niveles progresivos.
Organización: Individual.
Producto: Registro de niveles alcanzados.
Tiempo: 25 minutos.
Rol docente: Apoyar y fomentar participación.
Diferenciación:
Avanzados: Resolver divisiones con fracciones mixtas y simplificación.
Apoyo: Uso de ejemplos manipulativos y visuales para entender la multiplicación por el recíproco.
Transición:
Se conecta con la próxima sesión donde se resolverán problemas aplicados con todas las operaciones.
Fase de Cierre
Tiempo estimado: 10 minutos
Síntesis:
Docente: "Escriban en su cuaderno la regla para dividir fracciones y compartan con el grupo."
Estudiantes: Presentan y corrigen entre pares.
Reflexión metacognitiva:
¿Qué es lo más importante para recordar al dividir fracciones?
¿Qué dificultades tuve y cómo las solucioné?
¿Cómo podría explicar esta operación a alguien que no la conoce?
Retroalimentación:
Se brindan comentarios para reforzar la comprensión y corregir errores comunes.
Transferencia:
Se anticipa que en la siguiente sesión aplicarán las operaciones en problemas reales.
Tarea o reto:
Resolver 5 ejercicios de división de fracciones en su cuaderno.
Sesión 5: Aplicación de operaciones con fracciones en problemas reales
Fase de Inicio
Tiempo estimado: 15 minutos
Propósito de la sesión:
Preparar a los estudiantes para aplicar las operaciones con fracciones en contextos reales y resolver problemas complejos.
Activación de conocimientos previos:
Docente: "¿Recuerdan las operaciones que aprendimos? Ahora vamos a resolver problemas con esas operaciones, como en la vida real."
Estudiantes: Responden ideas de situaciones cotidianas donde usaron fracciones.
Motivación y enganche:
Docente: "Juntos formaremos un 'Club de Resolución de Problemas' y cada problema resuelto nos dará puntos para desbloquear el nivel final."
Contextualización:
Docente: "Las fracciones aparecen en la cocina, en la construcción, en la música y más. Resolver problemas con ellas es muy útil."
Fase de Desarrollo
Tiempo estimado: 95 minutos
Presentación del contenido:
Se presentan problemas contextualizados y se explica cómo identificar qué operación usar y cómo resolverlos en grupo.
Actividad 1: "Resolviendo problemas en equipo" (Objetivo: Resolver problemas aplicados con operaciones de fracciones)
Instrucciones: En equipos, reciben problemas escritos que deben analizar, decidir la operación y resolver. Luego presentan la solución y el procedimiento.
Organización: Grupos de 4.
Producto: Soluciones escritas y presentaciones orales.
Tiempo: 50 minutos.
Rol docente: Orientar análisis, apoyar en la elección de operaciones y evaluar presentaciones.
Actividad 2: "Reto de juego de roles: Compradores y vendedores" (Objetivo: Aplicar operaciones para resolver problemas de reparto y compra)
Instrucciones: Simulan situaciones de compra y reparto donde deben usar operaciones con fracciones para calcular cantidades y costos.
Organización: Grupos de 4.
Producto: Registro de cálculos y acuerdos en juego de rol.
Tiempo: 35 minutos.
Rol docente: Supervisar, motivar y corregir cálculos.
Actividad 3: "Quiz gamificado: Operaciones mixtas" (Objetivo: Evaluar y reforzar conocimientos mediante preguntas rápidas)
Instrucciones: En plenaria, se hacen preguntas rápidas con respuestas múltiples. Los equipos ganan puntos por respuestas correctas.
Organización: Plenaria.
Producto: Puntajes registrados.
Tiempo: 10 minutos.
Rol docente: Formular preguntas, controlar tiempos y premiar equipo ganador.
Diferenciación:
Avanzados: Problemas con más de una operación combinada y fracciones mixtas.
Apoyo: Uso de esquemas y guías paso a paso para resolver problemas.
Transición:
Se prepara para la sesión final de evaluación y reflexión sobre el dominio de las operaciones.
Fase de Cierre
Tiempo estimado: 10 minutos
Síntesis:
Docente: "¿Cuáles son las claves para elegir la operación correcta en un problema con fracciones?"
Estudiantes: Responden en voz alta y anotan en su cuaderno.
Reflexión metacognitiva:
¿Qué estrategias usé para resolver los problemas?
¿Qué aprendí sobre cómo aplicar las operaciones con fracciones?
¿Cómo puedo mejorar mi trabajo en equipo?
Retroalimentación:
Comentarios grupales y retroalimentación individual breve.
Transferencia:
Se invita a preparar la siguiente sesión de repaso y evaluación final.
Tarea o reto:
Buscar un problema real en casa o comunidad que involucre fracciones y traerlo para compartir.
Sesión 6: Evaluación y cierre: Dominando las operaciones con fracciones
Fase de Inicio
Tiempo estimado: 10 minutos
Propósito de la sesión:
Preparar a los estudiantes para la evaluación final y repasar puntos clave.
Activación de conocimientos previos:
Docente: "Repasemos juntos las reglas básicas para cada operación con fracciones: suma, resta, multiplicación y división."
Estudiantes: Participan con respuestas rápidas y resumen en pizarrón.
Motivación y enganche:
Docente: "Hoy demostraremos lo que hemos aprendido para ganar nuestras insignias finales y celebrar nuestro progreso."
Fase de Desarrollo
Tiempo estimado: 95 minutos
Presentación del contenido:
Breve repaso guiado con ejemplos y espacio para aclarar dudas antes de la evaluación.
Actividad 1: "Repaso colaborativo" (Objetivo: Consolidar conocimientos y aclarar dudas)
Instrucciones: En grupos, revisan una lista de ejercicios representativos y resuelven dudas entre ellos con apoyo del docente.
Organización: Grupos de 4.
Producto: Ejercicios corregidos y dudas aclaradas.
Tiempo: 30 minutos.
Rol docente: Facilitar, responder preguntas y motivar reflexión.
Actividad 2: "Evaluación práctica" (Objetivo: Evaluar el dominio de todas las operaciones con fracciones)
Instrucciones: Los estudiantes resuelven un examen escrito con problemas de suma, resta, multiplicación y división de fracciones, y problemas aplicados.
Organización: Individual.
Producto: Examen escrito.
Tiempo: 50 minutos.
Rol docente: Supervisar, garantizar ambiente adecuado y recoger pruebas.
Actividad 3: "Reflexión final y entrega de insignias" (Objetivo: Reflexionar sobre el proceso y celebrar logros)
Instrucciones: En plenaria, cada estudiante comparte qué aprendió y recibe su insignia y puntos acumulados.
Organización: Plenaria.
Producto: Reflexiones orales y entrega simbólica de insignias.
Tiempo: 15 minutos.
Rol docente: Facilitar participación y reconocer logros.
Diferenciación:
Estudiantes con dificultades: Se ofrece tiempo adicional o apoyo para completar la evaluación.
Estudiantes avanzados: Opcional: problema extra para resolver y explicar.
Fase de Cierre
Tiempo estimado: 15 minutos
Síntesis:
Docente: "Hagamos un mapa mental colectivo con los conceptos y operaciones más importantes aprendidos."
Estudiantes: Participan creando el mapa en el pizarrón o papelógrafo.
Reflexión metacognitiva:
¿Cuál operación con fracciones me pareció más fácil y cuál más difícil?
¿Cómo puedo usar lo aprendido en mi vida diaria o en otros estudios?
¿Qué le recomendaría a un amigo para aprender operaciones con fracciones?
Retroalimentación:
Se realiza retroalimentación grupal y se dan recomendaciones para seguir practicando.
Transferencia:
Se invita a aplicar el conocimiento en otras asignaturas y situaciones cotidianas.
Tarea o reto:
Seguir practicando con juegos digitales o situaciones reales, y preparar una breve explicación para otros compañeros sobre la operación que más les guste.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sesiones 1, 2, 3 y 4 al inicio de cada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observación, preguntas, juegos y ejercicios.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práctica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Comprende y explica correctamente la suma y resta de fracciones con igual y diferente denominador (Objetivos 1, 2).</w:t>
      </w:r>
    </w:p>
    <w:p>
      <w:pPr>
        <w:numPr>
          <w:ilvl w:val="0"/>
          <w:numId w:val="5"/>
        </w:numPr>
      </w:pPr>
      <w:r>
        <w:rPr/>
        <w:t xml:space="preserve">Realiza multiplicaciones y divisiones de fracciones con procedimiento correcto y simplificación adecuada (Objetivos 3).</w:t>
      </w:r>
    </w:p>
    <w:p>
      <w:pPr>
        <w:numPr>
          <w:ilvl w:val="0"/>
          <w:numId w:val="5"/>
        </w:numPr>
      </w:pPr>
      <w:r>
        <w:rPr/>
        <w:t xml:space="preserve">Resuelve problemas contextualizados con aplicación correcta de las operaciones con fracciones (Objetivo 4).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utiliza herramientas gamificadas para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la calidad y corrección en la resolución del examen escrito.</w:t>
      </w:r>
    </w:p>
    <w:p>
      <w:pPr>
        <w:numPr>
          <w:ilvl w:val="0"/>
          <w:numId w:val="6"/>
        </w:numPr>
      </w:pPr>
      <w:r>
        <w:rPr/>
        <w:t xml:space="preserve">Observación directa durante juegos y actividades interactivas.</w:t>
      </w:r>
    </w:p>
    <w:p>
      <w:pPr>
        <w:numPr>
          <w:ilvl w:val="0"/>
          <w:numId w:val="6"/>
        </w:numPr>
      </w:pPr>
      <w:r>
        <w:rPr/>
        <w:t xml:space="preserve">Autoevaluación y coevaluación en actividades de reflexión y presentación.</w:t>
      </w:r>
    </w:p>
    <w:p>
      <w:pPr>
        <w:numPr>
          <w:ilvl w:val="0"/>
          <w:numId w:val="6"/>
        </w:numPr>
      </w:pPr>
      <w:r>
        <w:rPr/>
        <w:t xml:space="preserve">Portafolio con evidencias: ejercicios resueltos, problemas y actividad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Ejercicios escritos y explicados correctamente en sumas, restas, multiplicaciones y divisiones.</w:t>
      </w:r>
    </w:p>
    <w:p>
      <w:pPr>
        <w:numPr>
          <w:ilvl w:val="0"/>
          <w:numId w:val="7"/>
        </w:numPr>
      </w:pPr>
      <w:r>
        <w:rPr/>
        <w:t xml:space="preserve">Resolución correcta de problemas aplicados en contextos reales.</w:t>
      </w:r>
    </w:p>
    <w:p>
      <w:pPr>
        <w:numPr>
          <w:ilvl w:val="0"/>
          <w:numId w:val="7"/>
        </w:numPr>
      </w:pPr>
      <w:r>
        <w:rPr/>
        <w:t xml:space="preserve">Participación activa y resultados en juegos y actividades digitales.</w:t>
      </w:r>
    </w:p>
    <w:p>
      <w:pPr>
        <w:numPr>
          <w:ilvl w:val="0"/>
          <w:numId w:val="7"/>
        </w:numPr>
      </w:pPr>
      <w:r>
        <w:rPr/>
        <w:t xml:space="preserve">Reflexiones y explicaciones orales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65D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FF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BED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839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2B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CC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12C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2026-10-02T06:53:44-05:00</dcterms:created>
  <dcterms:modified xsi:type="dcterms:W3CDTF">2026-10-02T06:53:44-05:00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